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F227" w14:textId="77777777" w:rsidR="00EE7486" w:rsidRPr="00875340" w:rsidRDefault="00EE7486" w:rsidP="00EE7486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261A6E9A" w14:textId="77777777" w:rsidR="00EE7486" w:rsidRDefault="00EE7486" w:rsidP="00EE7486">
      <w:pPr>
        <w:jc w:val="center"/>
        <w:rPr>
          <w:rFonts w:ascii="Arial" w:hAnsi="Arial" w:cs="Arial"/>
          <w:b/>
          <w:sz w:val="40"/>
          <w:szCs w:val="40"/>
        </w:rPr>
      </w:pPr>
    </w:p>
    <w:p w14:paraId="7394B9AD" w14:textId="77777777" w:rsidR="006648FD" w:rsidRDefault="006648FD" w:rsidP="00EE7486">
      <w:pPr>
        <w:jc w:val="center"/>
        <w:rPr>
          <w:rFonts w:ascii="Arial" w:hAnsi="Arial" w:cs="Arial"/>
          <w:b/>
          <w:sz w:val="40"/>
          <w:szCs w:val="40"/>
        </w:rPr>
      </w:pPr>
    </w:p>
    <w:p w14:paraId="4F17C85F" w14:textId="77777777" w:rsidR="006648FD" w:rsidRDefault="006648FD" w:rsidP="00EE7486">
      <w:pPr>
        <w:jc w:val="center"/>
        <w:rPr>
          <w:rFonts w:ascii="Arial" w:hAnsi="Arial" w:cs="Arial"/>
          <w:b/>
          <w:sz w:val="40"/>
          <w:szCs w:val="40"/>
        </w:rPr>
      </w:pPr>
    </w:p>
    <w:p w14:paraId="5F11D8C5" w14:textId="2BA409C6" w:rsidR="00EE7486" w:rsidRDefault="00EE7486" w:rsidP="00EE748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4AB5DAB4" w14:textId="77777777" w:rsidR="00EE7486" w:rsidRPr="00B3087A" w:rsidRDefault="00EE7486" w:rsidP="00EE7486">
      <w:pPr>
        <w:jc w:val="center"/>
        <w:rPr>
          <w:rFonts w:ascii="Arial" w:hAnsi="Arial" w:cs="Arial"/>
          <w:b/>
          <w:sz w:val="40"/>
          <w:szCs w:val="40"/>
        </w:rPr>
      </w:pPr>
    </w:p>
    <w:p w14:paraId="3D93FCC3" w14:textId="3D23B8A1" w:rsidR="00EE7486" w:rsidRDefault="00EE7486" w:rsidP="00EE7486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9</w:t>
      </w:r>
      <w:r w:rsidRPr="00EE748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November 2</w:t>
      </w:r>
      <w:r w:rsidRPr="00D24CD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20</w:t>
      </w:r>
      <w:r w:rsidRPr="00D24CD9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8.15pm</w:t>
      </w:r>
    </w:p>
    <w:p w14:paraId="0441D52F" w14:textId="77777777" w:rsidR="00EE7486" w:rsidRPr="00760C6C" w:rsidRDefault="00EE7486" w:rsidP="00EE7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Zoom - Virtual zoom meeting </w:t>
      </w:r>
    </w:p>
    <w:p w14:paraId="6C9C1176" w14:textId="77777777" w:rsidR="00EE7486" w:rsidRPr="00DD1D97" w:rsidRDefault="00EE7486" w:rsidP="00EE7486">
      <w:pPr>
        <w:jc w:val="center"/>
        <w:rPr>
          <w:rFonts w:ascii="Arial" w:hAnsi="Arial" w:cs="Arial"/>
          <w:b/>
          <w:sz w:val="28"/>
          <w:szCs w:val="28"/>
        </w:rPr>
      </w:pPr>
    </w:p>
    <w:p w14:paraId="3A56CE35" w14:textId="77777777" w:rsidR="00EE7486" w:rsidRDefault="00EE7486" w:rsidP="00EE7486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F31A84A" w14:textId="65E9C1B5" w:rsidR="00EE7486" w:rsidRDefault="00EE7486" w:rsidP="00EE7486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Councillors are summoned to attend. Public and Press are invited.  If you would like to attend, please contact the Parish Clerk for a meeting invitation, only those that have notified the Clerk directly will be able to access the meeting - </w:t>
      </w:r>
      <w:hyperlink r:id="rId4" w:history="1">
        <w:r w:rsidRPr="00ED09AF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1F11DAFA" w14:textId="77777777" w:rsidR="00EE7486" w:rsidRDefault="00EE7486" w:rsidP="00EE7486">
      <w:pPr>
        <w:jc w:val="center"/>
        <w:rPr>
          <w:rFonts w:ascii="Arial" w:hAnsi="Arial" w:cs="Arial"/>
          <w:b/>
          <w:sz w:val="26"/>
          <w:szCs w:val="26"/>
        </w:rPr>
      </w:pPr>
    </w:p>
    <w:p w14:paraId="7154A8B7" w14:textId="0B0A763A" w:rsidR="00EE7486" w:rsidRPr="00760C6C" w:rsidRDefault="00EE7486" w:rsidP="00EE7486">
      <w:pPr>
        <w:jc w:val="center"/>
        <w:rPr>
          <w:rFonts w:ascii="Arial" w:hAnsi="Arial" w:cs="Arial"/>
          <w:b/>
          <w:sz w:val="28"/>
          <w:szCs w:val="28"/>
        </w:rPr>
      </w:pPr>
    </w:p>
    <w:p w14:paraId="74F2E50C" w14:textId="77777777" w:rsidR="00EE7486" w:rsidRDefault="00EE7486" w:rsidP="00EE7486">
      <w:pPr>
        <w:jc w:val="center"/>
        <w:rPr>
          <w:rFonts w:ascii="Arial" w:hAnsi="Arial" w:cs="Arial"/>
          <w:b/>
          <w:sz w:val="26"/>
          <w:szCs w:val="26"/>
        </w:rPr>
      </w:pPr>
    </w:p>
    <w:p w14:paraId="20AB84FE" w14:textId="77777777" w:rsidR="00EE7486" w:rsidRDefault="00EE7486" w:rsidP="00EE7486">
      <w:pPr>
        <w:jc w:val="center"/>
        <w:rPr>
          <w:rFonts w:ascii="Arial" w:hAnsi="Arial" w:cs="Arial"/>
          <w:b/>
          <w:sz w:val="26"/>
          <w:szCs w:val="26"/>
        </w:rPr>
      </w:pPr>
    </w:p>
    <w:p w14:paraId="61F8D972" w14:textId="2549F0E7" w:rsidR="00EE7486" w:rsidRPr="00EE7486" w:rsidRDefault="00EE7486" w:rsidP="00EE7486">
      <w:pPr>
        <w:jc w:val="center"/>
        <w:rPr>
          <w:rFonts w:ascii="Arial" w:hAnsi="Arial" w:cs="Arial"/>
          <w:b/>
          <w:sz w:val="32"/>
          <w:szCs w:val="32"/>
        </w:rPr>
      </w:pPr>
      <w:r w:rsidRPr="00EE7486">
        <w:rPr>
          <w:rFonts w:ascii="Arial" w:hAnsi="Arial" w:cs="Arial"/>
          <w:b/>
          <w:sz w:val="32"/>
          <w:szCs w:val="32"/>
        </w:rPr>
        <w:t>MEETING TO OPEN</w:t>
      </w:r>
    </w:p>
    <w:p w14:paraId="22BAD184" w14:textId="77777777" w:rsidR="00EE7486" w:rsidRDefault="00EE7486" w:rsidP="00EE7486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14F9CDBE" w14:textId="77777777" w:rsidR="006648FD" w:rsidRDefault="006648FD" w:rsidP="00EE7486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74048C64" w14:textId="23587E81" w:rsidR="00EE7486" w:rsidRPr="00F22EAF" w:rsidRDefault="00EE7486" w:rsidP="00EE7486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6D8AD78E" w14:textId="77777777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027C4CEA" w14:textId="77777777" w:rsidR="00EE7486" w:rsidRPr="00F22EAF" w:rsidRDefault="00EE7486" w:rsidP="00EE748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759F56E4" w14:textId="77777777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7CD55745" w14:textId="2B498911" w:rsidR="00EE7486" w:rsidRDefault="00EE7486" w:rsidP="00EE748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TO AGREE CONFIDENTIAL SESSION FOR ITEM 4</w:t>
      </w:r>
      <w:r w:rsidR="00095454">
        <w:rPr>
          <w:rFonts w:ascii="Arial" w:hAnsi="Arial" w:cs="Arial"/>
          <w:b/>
          <w:sz w:val="26"/>
          <w:szCs w:val="26"/>
        </w:rPr>
        <w:t xml:space="preserve"> </w:t>
      </w:r>
    </w:p>
    <w:p w14:paraId="6E1EE170" w14:textId="31BB76C1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7FC7A7B2" w14:textId="4310AB0F" w:rsidR="00EE7486" w:rsidRDefault="00EE7486" w:rsidP="00EE748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ab/>
        <w:t xml:space="preserve">STAFF </w:t>
      </w:r>
    </w:p>
    <w:p w14:paraId="717F2F12" w14:textId="48882D95" w:rsidR="00EE7486" w:rsidRDefault="00EE7486" w:rsidP="00EE748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To discuss Clerk Employment </w:t>
      </w:r>
      <w:r w:rsidR="00095454">
        <w:rPr>
          <w:rFonts w:ascii="Arial" w:hAnsi="Arial" w:cs="Arial"/>
          <w:b/>
          <w:sz w:val="26"/>
          <w:szCs w:val="26"/>
        </w:rPr>
        <w:t>terms</w:t>
      </w:r>
    </w:p>
    <w:p w14:paraId="15D624D4" w14:textId="534F8F7D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4BBCE81B" w14:textId="4E56B250" w:rsidR="00EE7486" w:rsidRPr="00992388" w:rsidRDefault="00EE7486" w:rsidP="00EE7486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ab/>
      </w:r>
      <w:r w:rsidRPr="00CC5397">
        <w:rPr>
          <w:rFonts w:ascii="Arial" w:hAnsi="Arial" w:cs="Arial"/>
          <w:b/>
          <w:sz w:val="26"/>
          <w:szCs w:val="26"/>
        </w:rPr>
        <w:t>DATE OF NEXT MEETING</w:t>
      </w:r>
      <w:r>
        <w:rPr>
          <w:rFonts w:ascii="Arial" w:hAnsi="Arial" w:cs="Arial"/>
          <w:bCs/>
        </w:rPr>
        <w:tab/>
      </w:r>
    </w:p>
    <w:p w14:paraId="2E408A46" w14:textId="2921403B" w:rsidR="00EE7486" w:rsidRPr="00F22EAF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1F81FF4F" w14:textId="45F30610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173C6929" w14:textId="039AF91A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3CBA4428" w14:textId="6634A36F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2D2616C9" w14:textId="10C4A270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62985C88" w14:textId="0A22AFF1" w:rsidR="006648FD" w:rsidRDefault="006648FD" w:rsidP="00EE7486">
      <w:pPr>
        <w:rPr>
          <w:rFonts w:ascii="Arial" w:hAnsi="Arial" w:cs="Arial"/>
          <w:b/>
          <w:sz w:val="26"/>
          <w:szCs w:val="26"/>
        </w:rPr>
      </w:pPr>
    </w:p>
    <w:p w14:paraId="6FC45E8E" w14:textId="5B6C5BA7" w:rsidR="006648FD" w:rsidRDefault="006648FD" w:rsidP="00EE7486">
      <w:pPr>
        <w:rPr>
          <w:rFonts w:ascii="Arial" w:hAnsi="Arial" w:cs="Arial"/>
          <w:b/>
          <w:sz w:val="26"/>
          <w:szCs w:val="26"/>
        </w:rPr>
      </w:pPr>
    </w:p>
    <w:p w14:paraId="67050F6D" w14:textId="482DA8CE" w:rsidR="006648FD" w:rsidRDefault="006648FD" w:rsidP="00EE7486">
      <w:pPr>
        <w:rPr>
          <w:rFonts w:ascii="Arial" w:hAnsi="Arial" w:cs="Arial"/>
          <w:b/>
          <w:sz w:val="26"/>
          <w:szCs w:val="26"/>
        </w:rPr>
      </w:pPr>
    </w:p>
    <w:p w14:paraId="59218043" w14:textId="754281EC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137F370B" w14:textId="126F61AA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6CEC537D" w14:textId="77777777" w:rsidR="00EE7486" w:rsidRDefault="00EE7486" w:rsidP="00EE7486">
      <w:pPr>
        <w:tabs>
          <w:tab w:val="left" w:pos="1185"/>
        </w:tabs>
        <w:jc w:val="center"/>
        <w:rPr>
          <w:rFonts w:ascii="Arial" w:hAnsi="Arial" w:cs="Arial"/>
        </w:rPr>
      </w:pPr>
    </w:p>
    <w:p w14:paraId="17279406" w14:textId="77777777" w:rsidR="00EE7486" w:rsidRDefault="00EE7486" w:rsidP="00EE7486">
      <w:pPr>
        <w:tabs>
          <w:tab w:val="left" w:pos="1185"/>
        </w:tabs>
        <w:jc w:val="center"/>
        <w:rPr>
          <w:rFonts w:ascii="Arial" w:hAnsi="Arial" w:cs="Arial"/>
        </w:rPr>
      </w:pPr>
    </w:p>
    <w:p w14:paraId="40E56A3B" w14:textId="414BE1F0" w:rsidR="00EE7486" w:rsidRDefault="00EE7486" w:rsidP="00EE7486">
      <w:pPr>
        <w:tabs>
          <w:tab w:val="left" w:pos="1185"/>
        </w:tabs>
        <w:jc w:val="center"/>
        <w:rPr>
          <w:rFonts w:ascii="Arial" w:hAnsi="Arial" w:cs="Arial"/>
          <w:b/>
          <w:sz w:val="26"/>
          <w:szCs w:val="26"/>
        </w:rPr>
      </w:pPr>
      <w:r w:rsidRPr="00EE7486">
        <w:rPr>
          <w:rFonts w:ascii="Arial" w:hAnsi="Arial" w:cs="Arial"/>
        </w:rPr>
        <w:t>Clerk</w:t>
      </w:r>
      <w:r>
        <w:rPr>
          <w:rFonts w:ascii="Arial" w:hAnsi="Arial" w:cs="Arial"/>
        </w:rPr>
        <w:t>/RFO -</w:t>
      </w:r>
      <w:r w:rsidRPr="00EE7486">
        <w:rPr>
          <w:rFonts w:ascii="Arial" w:hAnsi="Arial" w:cs="Arial"/>
        </w:rPr>
        <w:t xml:space="preserve"> Easton Parish Council – Alison Bramall</w:t>
      </w:r>
      <w:r>
        <w:rPr>
          <w:rFonts w:ascii="Arial" w:hAnsi="Arial" w:cs="Arial"/>
        </w:rPr>
        <w:t xml:space="preserve"> - </w:t>
      </w:r>
      <w:hyperlink r:id="rId5" w:history="1">
        <w:r w:rsidRPr="00402EA2">
          <w:rPr>
            <w:rStyle w:val="Hyperlink"/>
            <w:rFonts w:ascii="Arial" w:hAnsi="Arial" w:cs="Arial"/>
            <w:b/>
            <w:sz w:val="26"/>
            <w:szCs w:val="26"/>
          </w:rPr>
          <w:t>parishclerk@eastonpc.org.uk</w:t>
        </w:r>
      </w:hyperlink>
    </w:p>
    <w:p w14:paraId="3C8A8DA7" w14:textId="3C29361C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p w14:paraId="1A02048F" w14:textId="77777777" w:rsidR="00EE7486" w:rsidRDefault="00EE7486" w:rsidP="00EE7486">
      <w:pPr>
        <w:rPr>
          <w:rFonts w:ascii="Arial" w:hAnsi="Arial" w:cs="Arial"/>
          <w:b/>
          <w:sz w:val="26"/>
          <w:szCs w:val="26"/>
        </w:rPr>
      </w:pPr>
    </w:p>
    <w:sectPr w:rsidR="00EE7486" w:rsidSect="006648FD">
      <w:pgSz w:w="11906" w:h="16838"/>
      <w:pgMar w:top="737" w:right="1077" w:bottom="68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86"/>
    <w:rsid w:val="00095454"/>
    <w:rsid w:val="006648FD"/>
    <w:rsid w:val="009559A6"/>
    <w:rsid w:val="00E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D1F5"/>
  <w15:chartTrackingRefBased/>
  <w15:docId w15:val="{C9C1BFD0-16E4-4F23-B17C-61E2AECC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clerk@eastonpc.org.uk" TargetMode="External"/><Relationship Id="rId4" Type="http://schemas.openxmlformats.org/officeDocument/2006/relationships/hyperlink" Target="mailto:parishclerk@easto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3</cp:revision>
  <dcterms:created xsi:type="dcterms:W3CDTF">2020-11-03T13:14:00Z</dcterms:created>
  <dcterms:modified xsi:type="dcterms:W3CDTF">2020-11-04T08:49:00Z</dcterms:modified>
</cp:coreProperties>
</file>